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2055"/>
        <w:gridCol w:w="572"/>
        <w:gridCol w:w="5118"/>
      </w:tblGrid>
      <w:tr w:rsidR="008B0CA5" w14:paraId="3F7304A5" w14:textId="77777777" w:rsidTr="008B0CA5">
        <w:trPr>
          <w:trHeight w:val="1233"/>
        </w:trPr>
        <w:tc>
          <w:tcPr>
            <w:tcW w:w="4408" w:type="dxa"/>
            <w:gridSpan w:val="2"/>
            <w:shd w:val="clear" w:color="auto" w:fill="DBE5F1" w:themeFill="accent1" w:themeFillTint="33"/>
            <w:vAlign w:val="center"/>
          </w:tcPr>
          <w:p w14:paraId="5CEB757B" w14:textId="77777777" w:rsidR="008B0CA5" w:rsidRPr="00421DDB" w:rsidRDefault="008B0CA5" w:rsidP="008B0CA5">
            <w:pPr>
              <w:jc w:val="center"/>
              <w:rPr>
                <w:rFonts w:ascii="Calibri" w:hAnsi="Calibri"/>
                <w:b/>
                <w:sz w:val="28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</w:rPr>
              <w:t>Medidas de Recuperação</w:t>
            </w:r>
          </w:p>
          <w:p w14:paraId="5006D5A9" w14:textId="77777777" w:rsidR="008B0CA5" w:rsidRPr="004E7AF4" w:rsidRDefault="008B0CA5" w:rsidP="008B0CA5">
            <w:pPr>
              <w:jc w:val="center"/>
              <w:rPr>
                <w:b/>
              </w:rPr>
            </w:pPr>
          </w:p>
        </w:tc>
        <w:tc>
          <w:tcPr>
            <w:tcW w:w="5447" w:type="dxa"/>
            <w:gridSpan w:val="2"/>
            <w:vAlign w:val="center"/>
          </w:tcPr>
          <w:p w14:paraId="313F9667" w14:textId="77777777" w:rsidR="008B0CA5" w:rsidRPr="00421DDB" w:rsidRDefault="008B0CA5" w:rsidP="00E16496">
            <w:pPr>
              <w:jc w:val="center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Tomei conhecimento em ___/___/______</w:t>
            </w:r>
          </w:p>
          <w:p w14:paraId="6F79B75F" w14:textId="77777777" w:rsidR="008B0CA5" w:rsidRPr="00421DDB" w:rsidRDefault="008B0CA5" w:rsidP="00E16496">
            <w:pPr>
              <w:jc w:val="center"/>
              <w:rPr>
                <w:rFonts w:ascii="Calibri" w:hAnsi="Calibri"/>
              </w:rPr>
            </w:pPr>
          </w:p>
          <w:p w14:paraId="2B7C9C11" w14:textId="77777777" w:rsidR="008B0CA5" w:rsidRPr="00421DDB" w:rsidRDefault="008B0CA5" w:rsidP="00E16496">
            <w:pPr>
              <w:jc w:val="center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O/A Encarregado</w:t>
            </w:r>
            <w:r w:rsidR="00C2632D">
              <w:rPr>
                <w:rFonts w:ascii="Calibri" w:hAnsi="Calibri"/>
              </w:rPr>
              <w:t>(a)</w:t>
            </w:r>
            <w:r w:rsidRPr="00421DDB">
              <w:rPr>
                <w:rFonts w:ascii="Calibri" w:hAnsi="Calibri"/>
              </w:rPr>
              <w:t xml:space="preserve"> de Educação</w:t>
            </w:r>
          </w:p>
          <w:p w14:paraId="667C0905" w14:textId="77777777" w:rsidR="008B0CA5" w:rsidRDefault="008B0CA5" w:rsidP="00E16496">
            <w:pPr>
              <w:jc w:val="center"/>
            </w:pPr>
            <w:r w:rsidRPr="00421DDB">
              <w:rPr>
                <w:rFonts w:ascii="Calibri" w:hAnsi="Calibri"/>
              </w:rPr>
              <w:t>_________________________</w:t>
            </w:r>
          </w:p>
        </w:tc>
      </w:tr>
      <w:tr w:rsidR="00421DDB" w:rsidRPr="00421DDB" w14:paraId="56EDF81A" w14:textId="77777777" w:rsidTr="008B0CA5">
        <w:tc>
          <w:tcPr>
            <w:tcW w:w="1811" w:type="dxa"/>
          </w:tcPr>
          <w:p w14:paraId="3A860323" w14:textId="77777777" w:rsidR="00E16496" w:rsidRPr="00421DDB" w:rsidRDefault="00E16496" w:rsidP="00E16496">
            <w:pPr>
              <w:spacing w:before="120" w:after="12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Ano ____º</w:t>
            </w:r>
          </w:p>
          <w:p w14:paraId="42331D59" w14:textId="77777777" w:rsidR="00E16496" w:rsidRPr="00421DDB" w:rsidRDefault="00E16496" w:rsidP="00E16496">
            <w:pPr>
              <w:spacing w:after="12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Turma ____</w:t>
            </w:r>
          </w:p>
        </w:tc>
        <w:tc>
          <w:tcPr>
            <w:tcW w:w="8044" w:type="dxa"/>
            <w:gridSpan w:val="3"/>
          </w:tcPr>
          <w:p w14:paraId="3DF9ABAF" w14:textId="77777777" w:rsidR="00E16496" w:rsidRPr="00421DDB" w:rsidRDefault="00E16496" w:rsidP="00E16496">
            <w:pPr>
              <w:spacing w:before="120" w:after="12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 xml:space="preserve">Nº _____      </w:t>
            </w:r>
            <w:r w:rsidR="008B0CA5">
              <w:rPr>
                <w:rFonts w:ascii="Calibri" w:hAnsi="Calibri"/>
              </w:rPr>
              <w:t xml:space="preserve">                         Ano Le</w:t>
            </w:r>
            <w:r w:rsidRPr="00421DDB">
              <w:rPr>
                <w:rFonts w:ascii="Calibri" w:hAnsi="Calibri"/>
              </w:rPr>
              <w:t>tivo: _______/________</w:t>
            </w:r>
          </w:p>
          <w:p w14:paraId="2E3C35F0" w14:textId="77777777" w:rsidR="00E16496" w:rsidRPr="00421DDB" w:rsidRDefault="00E16496" w:rsidP="00E16496">
            <w:pPr>
              <w:spacing w:after="12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Nome: ___________________________________________</w:t>
            </w:r>
          </w:p>
        </w:tc>
      </w:tr>
      <w:tr w:rsidR="00E16496" w:rsidRPr="004E7AF4" w14:paraId="651DC133" w14:textId="77777777" w:rsidTr="00E16496">
        <w:tc>
          <w:tcPr>
            <w:tcW w:w="9855" w:type="dxa"/>
            <w:gridSpan w:val="4"/>
          </w:tcPr>
          <w:p w14:paraId="0253D4F7" w14:textId="77777777" w:rsidR="00E16496" w:rsidRPr="00421DDB" w:rsidRDefault="00E16496" w:rsidP="00E16496">
            <w:pPr>
              <w:spacing w:before="120" w:after="120"/>
              <w:rPr>
                <w:rFonts w:ascii="Calibri" w:hAnsi="Calibri"/>
                <w:b/>
              </w:rPr>
            </w:pPr>
            <w:r w:rsidRPr="00421DDB">
              <w:rPr>
                <w:rFonts w:ascii="Calibri" w:hAnsi="Calibri"/>
                <w:b/>
              </w:rPr>
              <w:t>DISCIPLINA:</w:t>
            </w:r>
          </w:p>
        </w:tc>
      </w:tr>
      <w:tr w:rsidR="00E16496" w14:paraId="58EED8BE" w14:textId="77777777" w:rsidTr="00E16496">
        <w:tc>
          <w:tcPr>
            <w:tcW w:w="9855" w:type="dxa"/>
            <w:gridSpan w:val="4"/>
          </w:tcPr>
          <w:p w14:paraId="4189A795" w14:textId="77777777" w:rsidR="00E16496" w:rsidRPr="00421DDB" w:rsidRDefault="00A77A36" w:rsidP="008B0CA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MT"/>
                <w:sz w:val="21"/>
                <w:szCs w:val="21"/>
              </w:rPr>
            </w:pPr>
            <w:r>
              <w:rPr>
                <w:rFonts w:ascii="Calibri" w:hAnsi="Calibri"/>
              </w:rPr>
              <w:t>Nos termos da Lei nº 51/2012</w:t>
            </w:r>
            <w:r w:rsidR="00E16496" w:rsidRPr="00421DDB">
              <w:rPr>
                <w:rFonts w:ascii="Calibri" w:hAnsi="Calibri"/>
              </w:rPr>
              <w:t xml:space="preserve">, de </w:t>
            </w:r>
            <w:r>
              <w:rPr>
                <w:rFonts w:ascii="Calibri" w:hAnsi="Calibri"/>
              </w:rPr>
              <w:t>5</w:t>
            </w:r>
            <w:r w:rsidR="00E16496" w:rsidRPr="00421DDB">
              <w:rPr>
                <w:rFonts w:ascii="Calibri" w:hAnsi="Calibri"/>
              </w:rPr>
              <w:t xml:space="preserve"> de </w:t>
            </w:r>
            <w:r w:rsidR="008B0CA5">
              <w:rPr>
                <w:rFonts w:ascii="Calibri" w:hAnsi="Calibri"/>
              </w:rPr>
              <w:t>s</w:t>
            </w:r>
            <w:r w:rsidR="00E16496" w:rsidRPr="00421DDB">
              <w:rPr>
                <w:rFonts w:ascii="Calibri" w:hAnsi="Calibri"/>
              </w:rPr>
              <w:t>etembro, o aluno revela falta de assiduidade, tendo ultrapassado o limite de faltas injustificadas, correspondente ao dobro do número de</w:t>
            </w:r>
            <w:r w:rsidR="005209F5">
              <w:rPr>
                <w:rFonts w:ascii="Calibri" w:hAnsi="Calibri"/>
              </w:rPr>
              <w:t xml:space="preserve"> tempos le</w:t>
            </w:r>
            <w:r w:rsidR="00E16496" w:rsidRPr="00421DDB">
              <w:rPr>
                <w:rFonts w:ascii="Calibri" w:hAnsi="Calibri"/>
              </w:rPr>
              <w:t>tivos semanais, na data: ____/____/_______</w:t>
            </w:r>
          </w:p>
        </w:tc>
      </w:tr>
      <w:tr w:rsidR="007C7E79" w14:paraId="49543590" w14:textId="77777777" w:rsidTr="00E16496">
        <w:tc>
          <w:tcPr>
            <w:tcW w:w="9855" w:type="dxa"/>
            <w:gridSpan w:val="4"/>
          </w:tcPr>
          <w:p w14:paraId="5DFDD427" w14:textId="77777777" w:rsidR="007C7E79" w:rsidRPr="00421DDB" w:rsidRDefault="007C7E79" w:rsidP="007C7E79">
            <w:pPr>
              <w:spacing w:before="120"/>
              <w:rPr>
                <w:rFonts w:ascii="Calibri" w:hAnsi="Calibri"/>
                <w:b/>
              </w:rPr>
            </w:pPr>
            <w:r w:rsidRPr="00421DDB">
              <w:rPr>
                <w:rFonts w:ascii="Calibri" w:hAnsi="Calibri"/>
                <w:b/>
              </w:rPr>
              <w:t xml:space="preserve">O aluno vai realizar: </w:t>
            </w:r>
          </w:p>
          <w:p w14:paraId="6DC0C1EB" w14:textId="77777777" w:rsidR="007C7E79" w:rsidRPr="00421DDB" w:rsidRDefault="005209F5" w:rsidP="007C7E7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Resumo escrito dos conteúdos le</w:t>
            </w:r>
            <w:r w:rsidR="007C7E79" w:rsidRPr="00421DDB">
              <w:rPr>
                <w:rFonts w:ascii="Calibri" w:hAnsi="Calibri"/>
              </w:rPr>
              <w:t>cionados durante o período em que o aluno faltou……</w:t>
            </w:r>
            <w:r>
              <w:rPr>
                <w:rFonts w:ascii="Calibri" w:hAnsi="Calibri"/>
              </w:rPr>
              <w:t>..</w:t>
            </w:r>
            <w:r w:rsidR="00421DDB">
              <w:rPr>
                <w:rFonts w:ascii="Calibri" w:hAnsi="Calibri"/>
              </w:rPr>
              <w:t>…</w:t>
            </w:r>
            <w:r w:rsidR="007C7E79"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16DC47D7" w14:textId="77777777" w:rsidR="007C7E79" w:rsidRPr="00421DDB" w:rsidRDefault="00421DDB" w:rsidP="007C7E7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7C7E79" w:rsidRPr="00421DDB">
              <w:rPr>
                <w:rFonts w:ascii="Calibri" w:hAnsi="Calibri"/>
              </w:rPr>
              <w:t>rabalhos individuais………………………………………………………</w:t>
            </w:r>
            <w:r w:rsidR="00A77A36" w:rsidRPr="00A77A36">
              <w:rPr>
                <w:rFonts w:ascii="Calibri" w:hAnsi="Calibri"/>
              </w:rPr>
              <w:t>………………………………</w:t>
            </w:r>
            <w:r w:rsidR="00A77A36">
              <w:rPr>
                <w:rFonts w:ascii="Calibri" w:hAnsi="Calibri"/>
              </w:rPr>
              <w:t>………………….</w:t>
            </w:r>
            <w:r w:rsidR="007C7E79"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1BBCB323" w14:textId="77777777" w:rsidR="007C7E79" w:rsidRPr="00421DDB" w:rsidRDefault="00421DDB" w:rsidP="007C7E7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="007C7E79" w:rsidRPr="00421DDB">
              <w:rPr>
                <w:rFonts w:ascii="Calibri" w:hAnsi="Calibri"/>
              </w:rPr>
              <w:t>ichas de trabalho…………………………………………………………</w:t>
            </w:r>
            <w:r>
              <w:rPr>
                <w:rFonts w:ascii="Calibri" w:hAnsi="Calibri"/>
              </w:rPr>
              <w:t>…</w:t>
            </w:r>
            <w:r w:rsidRPr="00A77A36">
              <w:rPr>
                <w:rFonts w:ascii="Calibri" w:hAnsi="Calibri"/>
              </w:rPr>
              <w:t>…………………………………</w:t>
            </w:r>
            <w:r w:rsidR="00A77A36">
              <w:rPr>
                <w:rFonts w:ascii="Calibri" w:hAnsi="Calibri"/>
              </w:rPr>
              <w:t>….…………..</w:t>
            </w:r>
            <w:r w:rsidR="007C7E79"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313109C0" w14:textId="77777777" w:rsidR="00A77A36" w:rsidRDefault="00A77A36" w:rsidP="00421DDB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Prova oral …………………………………………………………………………………………………………………………..</w:t>
            </w:r>
            <w:r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414FE1E4" w14:textId="77777777" w:rsidR="007C7E79" w:rsidRPr="00421DDB" w:rsidRDefault="00421DDB" w:rsidP="00421DDB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7C7E79" w:rsidRPr="00421DDB">
              <w:rPr>
                <w:rFonts w:ascii="Calibri" w:hAnsi="Calibri"/>
              </w:rPr>
              <w:t>utras actividades ……………………………………………………………………………...</w:t>
            </w:r>
            <w:r>
              <w:rPr>
                <w:rFonts w:ascii="Calibri" w:hAnsi="Calibri"/>
              </w:rPr>
              <w:t>.............................</w:t>
            </w:r>
            <w:r w:rsidR="00A77A36">
              <w:rPr>
                <w:rFonts w:ascii="Calibri" w:hAnsi="Calibri"/>
              </w:rPr>
              <w:t>...</w:t>
            </w:r>
            <w:r w:rsidR="007C7E79"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3099CB2F" w14:textId="77777777" w:rsidR="00421DDB" w:rsidRDefault="00421DDB" w:rsidP="00421DDB"/>
          <w:p w14:paraId="17149E5F" w14:textId="77777777" w:rsidR="00421DDB" w:rsidRPr="00421DDB" w:rsidRDefault="005209F5" w:rsidP="00421DDB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Especificação das a</w:t>
            </w:r>
            <w:r w:rsidR="00421DDB" w:rsidRPr="00421DDB">
              <w:rPr>
                <w:rFonts w:ascii="Calibri" w:hAnsi="Calibri"/>
                <w:b/>
              </w:rPr>
              <w:t>tividades a desenvolver:</w:t>
            </w:r>
          </w:p>
          <w:p w14:paraId="0D0C6341" w14:textId="77777777" w:rsidR="00421DDB" w:rsidRDefault="00421DDB" w:rsidP="00421DDB">
            <w:r>
              <w:t>________________________________________________________________________________________________________________________________________________________________</w:t>
            </w:r>
          </w:p>
          <w:p w14:paraId="2F4865B1" w14:textId="77777777" w:rsidR="00421DDB" w:rsidRDefault="00421DDB" w:rsidP="00421DDB">
            <w:r>
              <w:t>________________________________________________________________________________</w:t>
            </w:r>
          </w:p>
          <w:p w14:paraId="0772102B" w14:textId="77777777" w:rsidR="00421DDB" w:rsidRDefault="00421DDB" w:rsidP="00421DDB">
            <w:r>
              <w:t>________________________________________________________________________________</w:t>
            </w:r>
          </w:p>
          <w:p w14:paraId="3DE3056F" w14:textId="77777777" w:rsidR="00421DDB" w:rsidRPr="00421DDB" w:rsidRDefault="00421DDB" w:rsidP="00421DDB">
            <w:pPr>
              <w:rPr>
                <w:rFonts w:ascii="Calibri" w:hAnsi="Calibri"/>
              </w:rPr>
            </w:pPr>
          </w:p>
        </w:tc>
      </w:tr>
      <w:tr w:rsidR="00421DDB" w14:paraId="23D2DD8D" w14:textId="77777777" w:rsidTr="008B0CA5">
        <w:trPr>
          <w:trHeight w:val="667"/>
        </w:trPr>
        <w:tc>
          <w:tcPr>
            <w:tcW w:w="4860" w:type="dxa"/>
            <w:gridSpan w:val="3"/>
            <w:vAlign w:val="center"/>
          </w:tcPr>
          <w:p w14:paraId="3E979EAB" w14:textId="77777777" w:rsidR="00564E93" w:rsidRPr="00752229" w:rsidRDefault="00564E93" w:rsidP="00A77A36">
            <w:pPr>
              <w:spacing w:line="360" w:lineRule="auto"/>
              <w:rPr>
                <w:rFonts w:ascii="Calibri" w:hAnsi="Calibri"/>
              </w:rPr>
            </w:pPr>
            <w:r w:rsidRPr="00752229">
              <w:rPr>
                <w:rFonts w:ascii="Calibri" w:hAnsi="Calibri"/>
              </w:rPr>
              <w:t xml:space="preserve">PERÍODO DE REALIZAÇÃO </w:t>
            </w:r>
            <w:r w:rsidR="00A77A36">
              <w:rPr>
                <w:rFonts w:ascii="Calibri" w:hAnsi="Calibri"/>
              </w:rPr>
              <w:t xml:space="preserve">DAS MEDIDAS </w:t>
            </w:r>
          </w:p>
        </w:tc>
        <w:tc>
          <w:tcPr>
            <w:tcW w:w="4995" w:type="dxa"/>
            <w:vAlign w:val="center"/>
          </w:tcPr>
          <w:p w14:paraId="59AED94A" w14:textId="77777777" w:rsidR="00564E93" w:rsidRPr="00421DDB" w:rsidRDefault="00564E93" w:rsidP="00421DDB">
            <w:pPr>
              <w:spacing w:line="360" w:lineRule="auto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INÍCIO  ___/___/___         FIM ___/___/___</w:t>
            </w:r>
          </w:p>
        </w:tc>
      </w:tr>
      <w:tr w:rsidR="00421DDB" w14:paraId="700A40C4" w14:textId="77777777" w:rsidTr="00752229">
        <w:trPr>
          <w:trHeight w:val="381"/>
        </w:trPr>
        <w:tc>
          <w:tcPr>
            <w:tcW w:w="9855" w:type="dxa"/>
            <w:gridSpan w:val="4"/>
            <w:vAlign w:val="center"/>
          </w:tcPr>
          <w:p w14:paraId="6B8A32C0" w14:textId="77777777" w:rsidR="00421DDB" w:rsidRPr="00421DDB" w:rsidRDefault="00421DDB" w:rsidP="00564E9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C9E95C" w14:textId="77777777" w:rsidR="00421DDB" w:rsidRPr="00421DDB" w:rsidRDefault="00421DDB" w:rsidP="00564E93">
            <w:pPr>
              <w:spacing w:line="360" w:lineRule="auto"/>
              <w:rPr>
                <w:rFonts w:ascii="Calibri" w:hAnsi="Calibri"/>
              </w:rPr>
            </w:pPr>
            <w:r w:rsidRPr="00421DDB">
              <w:rPr>
                <w:rFonts w:ascii="Calibri" w:hAnsi="Calibri"/>
                <w:sz w:val="22"/>
                <w:szCs w:val="22"/>
              </w:rPr>
              <w:t>L</w:t>
            </w:r>
            <w:r w:rsidRPr="00421DDB">
              <w:rPr>
                <w:rFonts w:ascii="Calibri" w:hAnsi="Calibri"/>
                <w:b/>
                <w:sz w:val="22"/>
                <w:szCs w:val="22"/>
              </w:rPr>
              <w:t>ocal de realização:</w:t>
            </w:r>
          </w:p>
        </w:tc>
      </w:tr>
      <w:tr w:rsidR="00564E93" w14:paraId="5F830606" w14:textId="77777777" w:rsidTr="00E16496">
        <w:tc>
          <w:tcPr>
            <w:tcW w:w="9855" w:type="dxa"/>
            <w:gridSpan w:val="4"/>
          </w:tcPr>
          <w:p w14:paraId="546390F2" w14:textId="77777777" w:rsidR="00564E93" w:rsidRPr="00421DDB" w:rsidRDefault="00564E93" w:rsidP="00464DC2">
            <w:pPr>
              <w:rPr>
                <w:rFonts w:ascii="Calibri" w:hAnsi="Calibri"/>
              </w:rPr>
            </w:pPr>
          </w:p>
          <w:p w14:paraId="0ABC6391" w14:textId="77777777" w:rsidR="00564E93" w:rsidRPr="00421DDB" w:rsidRDefault="00564E93" w:rsidP="00E16496">
            <w:pPr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Assinatura do professor: __________________________________________</w:t>
            </w:r>
          </w:p>
          <w:p w14:paraId="7844685F" w14:textId="77777777" w:rsidR="00564E93" w:rsidRPr="00421DDB" w:rsidRDefault="00564E93" w:rsidP="00E16496">
            <w:pPr>
              <w:rPr>
                <w:rFonts w:ascii="Calibri" w:hAnsi="Calibri"/>
              </w:rPr>
            </w:pPr>
          </w:p>
          <w:p w14:paraId="7364F547" w14:textId="77777777" w:rsidR="00564E93" w:rsidRPr="00421DDB" w:rsidRDefault="00564E93" w:rsidP="00E16496">
            <w:pPr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Assinatura do aluno: _____________________________________________</w:t>
            </w:r>
          </w:p>
          <w:p w14:paraId="03228CDF" w14:textId="77777777" w:rsidR="00564E93" w:rsidRPr="00421DDB" w:rsidRDefault="00564E93" w:rsidP="00E16496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564E93" w14:paraId="2771EC86" w14:textId="77777777" w:rsidTr="00421DDB">
        <w:trPr>
          <w:trHeight w:val="2626"/>
        </w:trPr>
        <w:tc>
          <w:tcPr>
            <w:tcW w:w="9855" w:type="dxa"/>
            <w:gridSpan w:val="4"/>
          </w:tcPr>
          <w:p w14:paraId="408B0B2B" w14:textId="77777777" w:rsidR="00564E93" w:rsidRPr="00421DDB" w:rsidRDefault="00564E93" w:rsidP="00E16496">
            <w:pPr>
              <w:spacing w:before="12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lastRenderedPageBreak/>
              <w:t xml:space="preserve">Na sequência deste processo, </w:t>
            </w:r>
            <w:r w:rsidR="00A77A36">
              <w:rPr>
                <w:rFonts w:ascii="Calibri" w:hAnsi="Calibri"/>
              </w:rPr>
              <w:t>as medidas de recuperação foram</w:t>
            </w:r>
            <w:r w:rsidRPr="00421DDB">
              <w:rPr>
                <w:rFonts w:ascii="Calibri" w:hAnsi="Calibri"/>
              </w:rPr>
              <w:t>:</w:t>
            </w:r>
          </w:p>
          <w:p w14:paraId="31384C2F" w14:textId="77777777" w:rsidR="00564E93" w:rsidRPr="00421DDB" w:rsidRDefault="00A77A36" w:rsidP="00E16496">
            <w:pPr>
              <w:jc w:val="right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</w:rPr>
              <w:t>Cumpridas</w:t>
            </w:r>
            <w:r w:rsidR="00564E93" w:rsidRPr="00421DDB">
              <w:rPr>
                <w:rFonts w:ascii="Calibri" w:hAnsi="Calibri"/>
                <w:sz w:val="36"/>
              </w:rPr>
              <w:sym w:font="Wingdings" w:char="F06F"/>
            </w:r>
          </w:p>
          <w:p w14:paraId="57CF7F90" w14:textId="77777777" w:rsidR="00564E93" w:rsidRPr="00421DDB" w:rsidRDefault="00A77A36" w:rsidP="00E1649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Não Cumpridas</w:t>
            </w:r>
            <w:r w:rsidR="00564E93" w:rsidRPr="00421DDB">
              <w:rPr>
                <w:rFonts w:ascii="Calibri" w:hAnsi="Calibri"/>
                <w:sz w:val="36"/>
              </w:rPr>
              <w:sym w:font="Wingdings" w:char="F06F"/>
            </w:r>
          </w:p>
          <w:p w14:paraId="4E5DA502" w14:textId="77777777" w:rsidR="00564E93" w:rsidRDefault="00564E93" w:rsidP="00E16496">
            <w:r w:rsidRPr="00421DDB">
              <w:rPr>
                <w:rFonts w:ascii="Calibri" w:hAnsi="Calibri"/>
              </w:rPr>
              <w:t>Observações:</w:t>
            </w:r>
            <w:r>
              <w:t xml:space="preserve"> ________________________________________________________________________________________________________________________________________________________________</w:t>
            </w:r>
          </w:p>
          <w:p w14:paraId="79901491" w14:textId="77777777" w:rsidR="00564E93" w:rsidRDefault="00564E93" w:rsidP="00421DDB">
            <w:r>
              <w:t>________________________________________________________________________________</w:t>
            </w:r>
          </w:p>
        </w:tc>
      </w:tr>
    </w:tbl>
    <w:p w14:paraId="588B8F3E" w14:textId="77777777" w:rsidR="00E16496" w:rsidRPr="00421DDB" w:rsidRDefault="00421DDB" w:rsidP="00E16496">
      <w:pPr>
        <w:rPr>
          <w:rFonts w:ascii="Calibri" w:hAnsi="Calibri"/>
        </w:rPr>
      </w:pPr>
      <w:r w:rsidRPr="00421DDB">
        <w:rPr>
          <w:rFonts w:ascii="Calibri" w:hAnsi="Calibri"/>
        </w:rPr>
        <w:t>Nota: Este documento deve ser apenso ao processo individual do aluno.</w:t>
      </w:r>
    </w:p>
    <w:p w14:paraId="7D03310F" w14:textId="08A7E8C7" w:rsidR="0045469A" w:rsidRDefault="0045469A"/>
    <w:sectPr w:rsidR="0045469A" w:rsidSect="008B0CA5">
      <w:headerReference w:type="default" r:id="rId7"/>
      <w:pgSz w:w="11906" w:h="16838"/>
      <w:pgMar w:top="1985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93A1" w14:textId="77777777" w:rsidR="005258D4" w:rsidRPr="008B0CA5" w:rsidRDefault="005258D4" w:rsidP="008B0CA5">
      <w:pPr>
        <w:pStyle w:val="Textodebal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59344BF" w14:textId="77777777" w:rsidR="005258D4" w:rsidRPr="008B0CA5" w:rsidRDefault="005258D4" w:rsidP="008B0CA5">
      <w:pPr>
        <w:pStyle w:val="Textodebal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1C0B" w14:textId="77777777" w:rsidR="005258D4" w:rsidRPr="008B0CA5" w:rsidRDefault="005258D4" w:rsidP="008B0CA5">
      <w:pPr>
        <w:pStyle w:val="Textodebal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5B561A7" w14:textId="77777777" w:rsidR="005258D4" w:rsidRPr="008B0CA5" w:rsidRDefault="005258D4" w:rsidP="008B0CA5">
      <w:pPr>
        <w:pStyle w:val="Textodebal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36E3" w14:textId="3BFF548B" w:rsidR="001411AD" w:rsidRDefault="001411AD">
    <w:pPr>
      <w:pStyle w:val="Cabealho"/>
    </w:pPr>
    <w:r w:rsidRPr="001411AD">
      <w:rPr>
        <w:noProof/>
      </w:rPr>
      <w:drawing>
        <wp:inline distT="0" distB="0" distL="0" distR="0" wp14:anchorId="4D5B3CF9" wp14:editId="46D44873">
          <wp:extent cx="6120765" cy="74358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46E"/>
    <w:multiLevelType w:val="hybridMultilevel"/>
    <w:tmpl w:val="952E97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9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614"/>
    <w:multiLevelType w:val="hybridMultilevel"/>
    <w:tmpl w:val="4CFE1E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ACD"/>
    <w:multiLevelType w:val="hybridMultilevel"/>
    <w:tmpl w:val="FE1E4D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3F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25237C"/>
    <w:multiLevelType w:val="hybridMultilevel"/>
    <w:tmpl w:val="05DAED0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31F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96"/>
    <w:rsid w:val="0007657A"/>
    <w:rsid w:val="000944D6"/>
    <w:rsid w:val="001411AD"/>
    <w:rsid w:val="002A1425"/>
    <w:rsid w:val="00346642"/>
    <w:rsid w:val="003E2AD8"/>
    <w:rsid w:val="00406932"/>
    <w:rsid w:val="00421DDB"/>
    <w:rsid w:val="00437C7D"/>
    <w:rsid w:val="0045469A"/>
    <w:rsid w:val="00456115"/>
    <w:rsid w:val="00464DC2"/>
    <w:rsid w:val="0050449D"/>
    <w:rsid w:val="005209F5"/>
    <w:rsid w:val="005258D4"/>
    <w:rsid w:val="00564E93"/>
    <w:rsid w:val="005C401A"/>
    <w:rsid w:val="00617B71"/>
    <w:rsid w:val="00686BE8"/>
    <w:rsid w:val="00752229"/>
    <w:rsid w:val="007C7E79"/>
    <w:rsid w:val="008073D1"/>
    <w:rsid w:val="00852369"/>
    <w:rsid w:val="008B0CA5"/>
    <w:rsid w:val="00971189"/>
    <w:rsid w:val="00A77A36"/>
    <w:rsid w:val="00AD6F26"/>
    <w:rsid w:val="00B018E4"/>
    <w:rsid w:val="00B06934"/>
    <w:rsid w:val="00BD0875"/>
    <w:rsid w:val="00C2632D"/>
    <w:rsid w:val="00CA0E45"/>
    <w:rsid w:val="00D27C50"/>
    <w:rsid w:val="00E16496"/>
    <w:rsid w:val="00F2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77D89"/>
  <w15:docId w15:val="{DECE28DE-7771-49C6-8E84-D55F68E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49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1649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79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0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CA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0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C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</dc:creator>
  <cp:lastModifiedBy>ESMCargaleiro Cargaleiro</cp:lastModifiedBy>
  <cp:revision>2</cp:revision>
  <dcterms:created xsi:type="dcterms:W3CDTF">2024-09-25T17:14:00Z</dcterms:created>
  <dcterms:modified xsi:type="dcterms:W3CDTF">2024-09-25T17:14:00Z</dcterms:modified>
</cp:coreProperties>
</file>